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045807E" w:rsidR="00052E53" w:rsidRPr="0075674D" w:rsidRDefault="001C4428" w:rsidP="0038076B">
                <w:r w:rsidRPr="001C4428">
                  <w:t>AtkinsRéalis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6823A46A" w:rsidR="00052E53" w:rsidRPr="0075674D" w:rsidRDefault="001C4428" w:rsidP="00361F0D">
                <w:r>
                  <w:t>Webequie Supply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2-26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78935DA0" w:rsidR="00D558AC" w:rsidRPr="0075674D" w:rsidRDefault="00EA7B80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  <w:t>2026-02-26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D0D1B84" w:rsidR="00D558AC" w:rsidRDefault="00EA7B80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3EC2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EA7B80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097BCBC" w:rsidR="00064C23" w:rsidRPr="001C3F5C" w:rsidRDefault="00EA7B8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E69BED3" w:rsidR="00064C23" w:rsidRPr="001C3F5C" w:rsidRDefault="00EA7B8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EA7B80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2BA713CB" w:rsidR="00433D42" w:rsidRPr="001C3F5C" w:rsidRDefault="00EA7B80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C4428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EA7B80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EA7B80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EA7B8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EA7B8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18C71BA" w:rsidR="00A9234A" w:rsidRPr="001C3F5C" w:rsidRDefault="00EA7B8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EA7B8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0A4E9F">
              <w:tc>
                <w:tcPr>
                  <w:tcW w:w="3128" w:type="dxa"/>
                </w:tcPr>
                <w:p w14:paraId="5FCB23EE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7C216515" w14:textId="4DCEEA16" w:rsidR="0010397A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07AA4">
                    <w:rPr>
                      <w:rFonts w:cstheme="minorHAnsi"/>
                      <w:i/>
                      <w:color w:val="808080" w:themeColor="background1" w:themeShade="80"/>
                    </w:rPr>
                    <w:t>WSR_EARIS_Section_</w:t>
                  </w:r>
                  <w:r w:rsidR="00BF5647"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B15CC4">
                    <w:rPr>
                      <w:rFonts w:cstheme="minorHAnsi"/>
                      <w:i/>
                      <w:color w:val="808080" w:themeColor="background1" w:themeShade="80"/>
                    </w:rPr>
                    <w:t>2</w:t>
                  </w:r>
                </w:p>
                <w:p w14:paraId="5E23987B" w14:textId="453707A0" w:rsidR="0010397A" w:rsidRPr="00D56E33" w:rsidRDefault="0010397A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5CCEE4AD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169D7FA0" w14:textId="2ED29EA8" w:rsidR="00507AA4" w:rsidRPr="00D56E33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Section </w:t>
                  </w:r>
                  <w:r w:rsidR="003D65C4"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B15CC4">
                    <w:rPr>
                      <w:rFonts w:cstheme="minorHAnsi"/>
                      <w:i/>
                      <w:color w:val="808080" w:themeColor="background1" w:themeShade="80"/>
                    </w:rPr>
                    <w:t>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: </w:t>
                  </w:r>
                  <w:r w:rsidR="004C731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Assessment of Effects </w:t>
                  </w:r>
                  <w:r w:rsidR="00300C34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on </w:t>
                  </w:r>
                  <w:r w:rsidR="00B15CC4">
                    <w:rPr>
                      <w:rFonts w:cstheme="minorHAnsi"/>
                      <w:i/>
                      <w:color w:val="808080" w:themeColor="background1" w:themeShade="80"/>
                    </w:rPr>
                    <w:t>Wildlife and Wildlife Habitat</w:t>
                  </w:r>
                </w:p>
              </w:tc>
              <w:tc>
                <w:tcPr>
                  <w:tcW w:w="3116" w:type="dxa"/>
                </w:tcPr>
                <w:p w14:paraId="58A8C288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3335E7E8" w14:textId="568A9B91" w:rsidR="00507AA4" w:rsidRPr="00D56E33" w:rsidRDefault="00802F3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6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09F95" w14:textId="77777777" w:rsidR="004237CB" w:rsidRDefault="004237CB" w:rsidP="00617512">
      <w:pPr>
        <w:spacing w:after="0" w:line="240" w:lineRule="auto"/>
      </w:pPr>
      <w:r>
        <w:separator/>
      </w:r>
    </w:p>
  </w:endnote>
  <w:endnote w:type="continuationSeparator" w:id="0">
    <w:p w14:paraId="04763303" w14:textId="77777777" w:rsidR="004237CB" w:rsidRDefault="004237C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54DA" w14:textId="67869A33" w:rsidR="00A73EC2" w:rsidRDefault="00A73EC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1D68CB1" wp14:editId="25E207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486770152" name="Text Box 2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4F4A15" w14:textId="6BD9DEEB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D68CB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tkinsRéalis - Baseline / Référence" style="position:absolute;margin-left:0;margin-top:0;width:156.75pt;height:29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" filled="f" stroked="f">
              <v:textbox style="mso-fit-shape-to-text:t" inset="0,0,0,15pt">
                <w:txbxContent>
                  <w:p w14:paraId="3B4F4A15" w14:textId="6BD9DEEB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C0D" w14:textId="46B04BC4" w:rsidR="00244FF1" w:rsidRPr="00244FF1" w:rsidRDefault="00A73EC2" w:rsidP="00800881">
    <w:pPr>
      <w:pStyle w:val="Footer1"/>
      <w:tabs>
        <w:tab w:val="clear" w:pos="9498"/>
        <w:tab w:val="left" w:pos="5635"/>
        <w:tab w:val="right" w:pos="13177"/>
      </w:tabs>
      <w:rPr>
        <w:lang w:val="en-CA"/>
      </w:rPr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457842D" wp14:editId="14538AB0">
              <wp:simplePos x="457835" y="927036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565411853" name="Text Box 3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6ECA9" w14:textId="0DB20676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57842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tkinsRéalis - Baseline / Référence" style="position:absolute;left:0;text-align:left;margin-left:0;margin-top:0;width:156.75pt;height:29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" filled="f" stroked="f">
              <v:textbox style="mso-fit-shape-to-text:t" inset="0,0,0,15pt">
                <w:txbxContent>
                  <w:p w14:paraId="7D06ECA9" w14:textId="0DB20676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2778665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44FF1"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="00244FF1" w:rsidRPr="00A57C11">
          <w:rPr>
            <w:noProof/>
          </w:rPr>
          <w:fldChar w:fldCharType="begin"/>
        </w:r>
        <w:r w:rsidR="00244FF1" w:rsidRPr="00244FF1">
          <w:rPr>
            <w:noProof/>
            <w:lang w:val="en-CA"/>
          </w:rPr>
          <w:instrText xml:space="preserve"> PAGE   \* MERGEFORMAT </w:instrText>
        </w:r>
        <w:r w:rsidR="00244FF1"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="00244FF1" w:rsidRPr="00A57C11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1B812835" w:rsidR="00CF07BA" w:rsidRDefault="00A73EC2">
    <w:pPr>
      <w:pStyle w:val="Footer"/>
    </w:pPr>
    <w:r>
      <w:rPr>
        <w:noProof/>
        <w:lang w:val="en-CA" w:eastAsia="en-C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F038DE" wp14:editId="28245767">
              <wp:simplePos x="457200" y="94488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1860907379" name="Text Box 1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BF41B" w14:textId="39105A25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F03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tkinsRéalis - Baseline / Référence" style="position:absolute;margin-left:0;margin-top:0;width:156.75pt;height:29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" filled="f" stroked="f">
              <v:textbox style="mso-fit-shape-to-text:t" inset="0,0,0,15pt">
                <w:txbxContent>
                  <w:p w14:paraId="0A3BF41B" w14:textId="39105A25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07BA"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A5337" w14:textId="77777777" w:rsidR="004237CB" w:rsidRDefault="004237CB" w:rsidP="00617512">
      <w:pPr>
        <w:spacing w:after="0" w:line="240" w:lineRule="auto"/>
      </w:pPr>
      <w:r>
        <w:separator/>
      </w:r>
    </w:p>
  </w:footnote>
  <w:footnote w:type="continuationSeparator" w:id="0">
    <w:p w14:paraId="21856847" w14:textId="77777777" w:rsidR="004237CB" w:rsidRDefault="004237C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03AC0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0C359A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428"/>
    <w:rsid w:val="001C48CE"/>
    <w:rsid w:val="001D1740"/>
    <w:rsid w:val="001E4C03"/>
    <w:rsid w:val="001F50D2"/>
    <w:rsid w:val="0020194C"/>
    <w:rsid w:val="00202A45"/>
    <w:rsid w:val="00206534"/>
    <w:rsid w:val="002163FC"/>
    <w:rsid w:val="00223234"/>
    <w:rsid w:val="00224207"/>
    <w:rsid w:val="00231F93"/>
    <w:rsid w:val="002359EF"/>
    <w:rsid w:val="00236164"/>
    <w:rsid w:val="00243714"/>
    <w:rsid w:val="00244FF1"/>
    <w:rsid w:val="002502A4"/>
    <w:rsid w:val="00265307"/>
    <w:rsid w:val="002A0712"/>
    <w:rsid w:val="002A2748"/>
    <w:rsid w:val="002B0F3A"/>
    <w:rsid w:val="002B1A05"/>
    <w:rsid w:val="002E061B"/>
    <w:rsid w:val="002F0338"/>
    <w:rsid w:val="002F362F"/>
    <w:rsid w:val="00300C34"/>
    <w:rsid w:val="0030205F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2B5E"/>
    <w:rsid w:val="00393C14"/>
    <w:rsid w:val="003C1154"/>
    <w:rsid w:val="003C57E9"/>
    <w:rsid w:val="003D640F"/>
    <w:rsid w:val="003D65C4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C7316"/>
    <w:rsid w:val="004D3D24"/>
    <w:rsid w:val="004D4887"/>
    <w:rsid w:val="004E5A95"/>
    <w:rsid w:val="004F3D38"/>
    <w:rsid w:val="00503F89"/>
    <w:rsid w:val="005065EC"/>
    <w:rsid w:val="00507AA4"/>
    <w:rsid w:val="00515E31"/>
    <w:rsid w:val="0052014D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A67E3"/>
    <w:rsid w:val="005B4DC5"/>
    <w:rsid w:val="005B4F25"/>
    <w:rsid w:val="005B52B8"/>
    <w:rsid w:val="005C2682"/>
    <w:rsid w:val="005C552F"/>
    <w:rsid w:val="005F29AF"/>
    <w:rsid w:val="005F5A1C"/>
    <w:rsid w:val="00606B60"/>
    <w:rsid w:val="00611DB2"/>
    <w:rsid w:val="00617512"/>
    <w:rsid w:val="00626A23"/>
    <w:rsid w:val="0063320A"/>
    <w:rsid w:val="00641544"/>
    <w:rsid w:val="0068671F"/>
    <w:rsid w:val="006935B3"/>
    <w:rsid w:val="006A012C"/>
    <w:rsid w:val="006A2532"/>
    <w:rsid w:val="006C059D"/>
    <w:rsid w:val="006C459F"/>
    <w:rsid w:val="006D6810"/>
    <w:rsid w:val="006E64ED"/>
    <w:rsid w:val="007016B3"/>
    <w:rsid w:val="007058C7"/>
    <w:rsid w:val="00706A9E"/>
    <w:rsid w:val="007105A3"/>
    <w:rsid w:val="00714152"/>
    <w:rsid w:val="0072375C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7F79BF"/>
    <w:rsid w:val="00800881"/>
    <w:rsid w:val="00802180"/>
    <w:rsid w:val="00802F37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D1780"/>
    <w:rsid w:val="008E4FDA"/>
    <w:rsid w:val="0090232A"/>
    <w:rsid w:val="009153CF"/>
    <w:rsid w:val="009317F1"/>
    <w:rsid w:val="009332E1"/>
    <w:rsid w:val="00940A78"/>
    <w:rsid w:val="0095102A"/>
    <w:rsid w:val="00953446"/>
    <w:rsid w:val="00956870"/>
    <w:rsid w:val="00966616"/>
    <w:rsid w:val="00970BC5"/>
    <w:rsid w:val="00971815"/>
    <w:rsid w:val="0097395B"/>
    <w:rsid w:val="00990028"/>
    <w:rsid w:val="00994CEA"/>
    <w:rsid w:val="00995CFA"/>
    <w:rsid w:val="00997B2B"/>
    <w:rsid w:val="009A5ABE"/>
    <w:rsid w:val="009B2802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3EC2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15CC4"/>
    <w:rsid w:val="00B271F9"/>
    <w:rsid w:val="00B45558"/>
    <w:rsid w:val="00B47143"/>
    <w:rsid w:val="00B8259F"/>
    <w:rsid w:val="00B85717"/>
    <w:rsid w:val="00BA1E8C"/>
    <w:rsid w:val="00BA29D5"/>
    <w:rsid w:val="00BA593D"/>
    <w:rsid w:val="00BB283E"/>
    <w:rsid w:val="00BC290E"/>
    <w:rsid w:val="00BD6C54"/>
    <w:rsid w:val="00BE02BC"/>
    <w:rsid w:val="00BE3F76"/>
    <w:rsid w:val="00BF0E28"/>
    <w:rsid w:val="00BF51D5"/>
    <w:rsid w:val="00BF5647"/>
    <w:rsid w:val="00C032D7"/>
    <w:rsid w:val="00C24C69"/>
    <w:rsid w:val="00C34838"/>
    <w:rsid w:val="00C43BB5"/>
    <w:rsid w:val="00C54D61"/>
    <w:rsid w:val="00C65670"/>
    <w:rsid w:val="00C678AA"/>
    <w:rsid w:val="00C67CC6"/>
    <w:rsid w:val="00C7330C"/>
    <w:rsid w:val="00C736BF"/>
    <w:rsid w:val="00C81DAF"/>
    <w:rsid w:val="00C907C8"/>
    <w:rsid w:val="00C942BE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257"/>
    <w:rsid w:val="00DF4B72"/>
    <w:rsid w:val="00DF6187"/>
    <w:rsid w:val="00DF7698"/>
    <w:rsid w:val="00E0798F"/>
    <w:rsid w:val="00E13C9D"/>
    <w:rsid w:val="00E14A54"/>
    <w:rsid w:val="00E2696D"/>
    <w:rsid w:val="00E27CF7"/>
    <w:rsid w:val="00E31DE9"/>
    <w:rsid w:val="00E427F3"/>
    <w:rsid w:val="00E45746"/>
    <w:rsid w:val="00E46B19"/>
    <w:rsid w:val="00E56102"/>
    <w:rsid w:val="00E71123"/>
    <w:rsid w:val="00E71468"/>
    <w:rsid w:val="00E82C20"/>
    <w:rsid w:val="00EA2A0B"/>
    <w:rsid w:val="00EA7B80"/>
    <w:rsid w:val="00EB0EAE"/>
    <w:rsid w:val="00EB2A9F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3A23"/>
    <w:rsid w:val="00FC67B8"/>
    <w:rsid w:val="00FC7B9D"/>
    <w:rsid w:val="00FD2A7F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2B1A05"/>
    <w:rsid w:val="0030205F"/>
    <w:rsid w:val="00317CEF"/>
    <w:rsid w:val="00373E75"/>
    <w:rsid w:val="00392B5E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5A67E3"/>
    <w:rsid w:val="006051C0"/>
    <w:rsid w:val="00606B60"/>
    <w:rsid w:val="00626A23"/>
    <w:rsid w:val="00641544"/>
    <w:rsid w:val="006B689B"/>
    <w:rsid w:val="006C71DF"/>
    <w:rsid w:val="0072375C"/>
    <w:rsid w:val="0078661A"/>
    <w:rsid w:val="007A75AB"/>
    <w:rsid w:val="007C3B2B"/>
    <w:rsid w:val="007F79BF"/>
    <w:rsid w:val="00806B51"/>
    <w:rsid w:val="008B02B7"/>
    <w:rsid w:val="009317F1"/>
    <w:rsid w:val="0095102A"/>
    <w:rsid w:val="00956870"/>
    <w:rsid w:val="0098282A"/>
    <w:rsid w:val="00994CEA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54D61"/>
    <w:rsid w:val="00C736BF"/>
    <w:rsid w:val="00C942BE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4257"/>
    <w:rsid w:val="00DF5B59"/>
    <w:rsid w:val="00E27CF7"/>
    <w:rsid w:val="00E67568"/>
    <w:rsid w:val="00E860C5"/>
    <w:rsid w:val="00EC0491"/>
    <w:rsid w:val="00ED2299"/>
    <w:rsid w:val="00EF21FF"/>
    <w:rsid w:val="00EF4065"/>
    <w:rsid w:val="00F512D2"/>
    <w:rsid w:val="00FC3A23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aceba42-ef97-4862-842d-38a0289df756}" enabled="1" method="Privileged" siteId="{87d70b0f-5efc-4991-a065-e205bc3db3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2</Pages>
  <Words>373</Words>
  <Characters>2153</Characters>
  <Application>Microsoft Office Word</Application>
  <DocSecurity>0</DocSecurity>
  <Lines>70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Dauginis, Alicia</cp:lastModifiedBy>
  <cp:revision>60</cp:revision>
  <dcterms:created xsi:type="dcterms:W3CDTF">2024-12-09T19:50:00Z</dcterms:created>
  <dcterms:modified xsi:type="dcterms:W3CDTF">2026-02-26T18:44:00Z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  <property fmtid="{D5CDD505-2E9C-101B-9397-08002B2CF9AE}" pid="10" name="ClassificationContentMarkingFooterShapeIds">
    <vt:lpwstr>6eeb3173,1d0385e8,21b3800d</vt:lpwstr>
  </property>
  <property fmtid="{D5CDD505-2E9C-101B-9397-08002B2CF9AE}" pid="11" name="ClassificationContentMarkingFooterFontProps">
    <vt:lpwstr>#000000,10,Arial</vt:lpwstr>
  </property>
  <property fmtid="{D5CDD505-2E9C-101B-9397-08002B2CF9AE}" pid="12" name="ClassificationContentMarkingFooterText">
    <vt:lpwstr>AtkinsRéalis - Baseline / Référence</vt:lpwstr>
  </property>
</Properties>
</file>